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5B0" w:rsidRDefault="009A65B0" w:rsidP="001F2F30">
      <w:pPr>
        <w:pStyle w:val="a5"/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-930910</wp:posOffset>
            </wp:positionH>
            <wp:positionV relativeFrom="paragraph">
              <wp:posOffset>-398145</wp:posOffset>
            </wp:positionV>
            <wp:extent cx="8020050" cy="10753725"/>
            <wp:effectExtent l="19050" t="0" r="0" b="0"/>
            <wp:wrapNone/>
            <wp:docPr id="1" name="Рисунок 1" descr="C:\Users\Пользователь\Pictures\Новая папка\Screenshot_20200123_002913_ru.yandex.searchplug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ользователь\Pictures\Новая папка\Screenshot_20200123_002913_ru.yandex.searchplugi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29991" b="327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0050" cy="1075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F2F30" w:rsidRPr="004F1BEA" w:rsidRDefault="001F2F30" w:rsidP="001F2F30">
      <w:pPr>
        <w:pStyle w:val="a5"/>
        <w:rPr>
          <w:b/>
          <w:bCs/>
          <w:color w:val="000000"/>
          <w:sz w:val="28"/>
          <w:szCs w:val="28"/>
        </w:rPr>
      </w:pPr>
      <w:r w:rsidRPr="004F1BEA">
        <w:rPr>
          <w:b/>
          <w:bCs/>
          <w:color w:val="000000"/>
          <w:sz w:val="28"/>
          <w:szCs w:val="28"/>
        </w:rPr>
        <w:t>МАУ «Детский оздоровительный лагерь круглогодичного действия» « Юность»</w:t>
      </w:r>
    </w:p>
    <w:p w:rsidR="00295721" w:rsidRDefault="00295721" w:rsidP="00991911">
      <w:pPr>
        <w:rPr>
          <w:rFonts w:ascii="Times New Roman" w:hAnsi="Times New Roman" w:cs="Times New Roman"/>
          <w:sz w:val="28"/>
          <w:szCs w:val="28"/>
        </w:rPr>
      </w:pPr>
    </w:p>
    <w:p w:rsidR="00295721" w:rsidRDefault="00295721" w:rsidP="00991911">
      <w:pPr>
        <w:rPr>
          <w:rFonts w:ascii="Times New Roman" w:hAnsi="Times New Roman" w:cs="Times New Roman"/>
          <w:sz w:val="28"/>
          <w:szCs w:val="28"/>
        </w:rPr>
      </w:pPr>
    </w:p>
    <w:p w:rsidR="00295721" w:rsidRDefault="00295721" w:rsidP="00991911">
      <w:pPr>
        <w:rPr>
          <w:rFonts w:ascii="Times New Roman" w:hAnsi="Times New Roman" w:cs="Times New Roman"/>
          <w:sz w:val="28"/>
          <w:szCs w:val="28"/>
        </w:rPr>
      </w:pPr>
    </w:p>
    <w:p w:rsidR="001F2F30" w:rsidRPr="00E63668" w:rsidRDefault="001F2F30" w:rsidP="001F2F30">
      <w:pPr>
        <w:pStyle w:val="a5"/>
        <w:rPr>
          <w:rFonts w:ascii="Monotype Corsiva" w:hAnsi="Monotype Corsiva"/>
          <w:b/>
          <w:bCs/>
          <w:color w:val="FF0000"/>
          <w:sz w:val="96"/>
          <w:szCs w:val="96"/>
        </w:rPr>
      </w:pPr>
      <w:r w:rsidRPr="00E63668">
        <w:rPr>
          <w:rFonts w:ascii="Monotype Corsiva" w:hAnsi="Monotype Corsiva"/>
          <w:b/>
          <w:bCs/>
          <w:color w:val="FF0000"/>
          <w:sz w:val="96"/>
          <w:szCs w:val="96"/>
        </w:rPr>
        <w:t>Методическая разработка</w:t>
      </w:r>
    </w:p>
    <w:p w:rsidR="001F2F30" w:rsidRDefault="001F2F30" w:rsidP="001F2F30">
      <w:pPr>
        <w:pStyle w:val="a5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5458FA">
        <w:rPr>
          <w:noProof/>
          <w:color w:val="000000"/>
          <w:sz w:val="28"/>
        </w:rPr>
        <w:drawing>
          <wp:inline distT="0" distB="0" distL="0" distR="0">
            <wp:extent cx="3315126" cy="3508359"/>
            <wp:effectExtent l="95250" t="0" r="76200" b="0"/>
            <wp:docPr id="16" name="Рисунок 16" descr="F:\ф\IMG_20200106_225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ф\IMG_20200106_2250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9159" t="9598" r="28813" b="4222"/>
                    <a:stretch/>
                  </pic:blipFill>
                  <pic:spPr bwMode="auto">
                    <a:xfrm rot="5400000">
                      <a:off x="0" y="0"/>
                      <a:ext cx="3326062" cy="3519932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1F2F30" w:rsidRDefault="001F2F30" w:rsidP="001F2F30">
      <w:pPr>
        <w:pStyle w:val="a5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1F2F30" w:rsidRPr="00E63668" w:rsidRDefault="001F2F30" w:rsidP="001F2F30">
      <w:pPr>
        <w:pStyle w:val="a5"/>
        <w:spacing w:before="0" w:beforeAutospacing="0" w:after="0" w:afterAutospacing="0"/>
        <w:jc w:val="center"/>
        <w:rPr>
          <w:rFonts w:ascii="Monotype Corsiva" w:hAnsi="Monotype Corsiva"/>
          <w:b/>
          <w:bCs/>
          <w:color w:val="FF0000"/>
          <w:sz w:val="96"/>
          <w:szCs w:val="96"/>
        </w:rPr>
      </w:pPr>
      <w:r w:rsidRPr="00E63668">
        <w:rPr>
          <w:rFonts w:ascii="Monotype Corsiva" w:hAnsi="Monotype Corsiva"/>
          <w:b/>
          <w:bCs/>
          <w:color w:val="FF0000"/>
          <w:sz w:val="96"/>
          <w:szCs w:val="96"/>
        </w:rPr>
        <w:t>«Орден Победа»</w:t>
      </w:r>
    </w:p>
    <w:p w:rsidR="001F2F30" w:rsidRDefault="001F2F30" w:rsidP="001F2F30">
      <w:pPr>
        <w:pStyle w:val="a5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1F2F30" w:rsidRDefault="009A65B0" w:rsidP="009A65B0">
      <w:pPr>
        <w:pStyle w:val="a5"/>
        <w:tabs>
          <w:tab w:val="left" w:pos="7755"/>
        </w:tabs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                                                                                              Выполнил воспитатель:</w:t>
      </w:r>
    </w:p>
    <w:p w:rsidR="009A65B0" w:rsidRDefault="009A65B0" w:rsidP="009A65B0">
      <w:pPr>
        <w:pStyle w:val="a5"/>
        <w:tabs>
          <w:tab w:val="left" w:pos="7755"/>
        </w:tabs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                                                                                              </w:t>
      </w:r>
      <w:proofErr w:type="spellStart"/>
      <w:r>
        <w:rPr>
          <w:b/>
          <w:bCs/>
          <w:color w:val="000000"/>
          <w:sz w:val="28"/>
          <w:szCs w:val="28"/>
        </w:rPr>
        <w:t>Госс</w:t>
      </w:r>
      <w:proofErr w:type="spellEnd"/>
      <w:r>
        <w:rPr>
          <w:b/>
          <w:bCs/>
          <w:color w:val="000000"/>
          <w:sz w:val="28"/>
          <w:szCs w:val="28"/>
        </w:rPr>
        <w:t xml:space="preserve"> Юлия Викторовна</w:t>
      </w:r>
    </w:p>
    <w:p w:rsidR="001F2F30" w:rsidRDefault="001F2F30" w:rsidP="001F2F30">
      <w:pPr>
        <w:pStyle w:val="a5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1F2F30" w:rsidRDefault="001F2F30" w:rsidP="001F2F30">
      <w:pPr>
        <w:pStyle w:val="a5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1F2F30" w:rsidRPr="001F2F30" w:rsidRDefault="001F2F30" w:rsidP="001F2F30">
      <w:pPr>
        <w:pStyle w:val="a5"/>
        <w:spacing w:before="0" w:beforeAutospacing="0" w:after="0" w:afterAutospacing="0"/>
        <w:rPr>
          <w:rFonts w:ascii="Monotype Corsiva" w:hAnsi="Monotype Corsiva"/>
          <w:b/>
          <w:bCs/>
          <w:color w:val="000000"/>
          <w:sz w:val="96"/>
          <w:szCs w:val="96"/>
        </w:rPr>
      </w:pPr>
    </w:p>
    <w:p w:rsidR="001F2F30" w:rsidRDefault="001F2F30" w:rsidP="001F2F30">
      <w:pPr>
        <w:pStyle w:val="a5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1F2F30" w:rsidRDefault="001F2F30" w:rsidP="001F2F30">
      <w:pPr>
        <w:pStyle w:val="a5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1F2F30" w:rsidRDefault="009A65B0" w:rsidP="001F2F30">
      <w:pPr>
        <w:pStyle w:val="a5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                             </w:t>
      </w:r>
      <w:proofErr w:type="spellStart"/>
      <w:r>
        <w:rPr>
          <w:b/>
          <w:bCs/>
          <w:color w:val="000000"/>
          <w:sz w:val="28"/>
          <w:szCs w:val="28"/>
        </w:rPr>
        <w:t>Прокопьевский</w:t>
      </w:r>
      <w:proofErr w:type="spellEnd"/>
      <w:r>
        <w:rPr>
          <w:b/>
          <w:bCs/>
          <w:color w:val="000000"/>
          <w:sz w:val="28"/>
          <w:szCs w:val="28"/>
        </w:rPr>
        <w:t xml:space="preserve"> муниципальный  округ</w:t>
      </w:r>
    </w:p>
    <w:p w:rsidR="001F2F30" w:rsidRDefault="001F2F30" w:rsidP="001F2F30">
      <w:pPr>
        <w:pStyle w:val="a5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1F2F30" w:rsidRDefault="001F2F30" w:rsidP="001F2F30">
      <w:pPr>
        <w:pStyle w:val="a5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                                           </w:t>
      </w:r>
    </w:p>
    <w:p w:rsidR="00991911" w:rsidRPr="009A65B0" w:rsidRDefault="001F2F30" w:rsidP="009919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r w:rsidRPr="009A65B0">
        <w:rPr>
          <w:rFonts w:ascii="Times New Roman" w:hAnsi="Times New Roman" w:cs="Times New Roman"/>
          <w:sz w:val="28"/>
          <w:szCs w:val="28"/>
        </w:rPr>
        <w:t>Название занятия</w:t>
      </w:r>
      <w:r w:rsidR="00991911" w:rsidRPr="009A65B0">
        <w:rPr>
          <w:rFonts w:ascii="Times New Roman" w:hAnsi="Times New Roman" w:cs="Times New Roman"/>
          <w:sz w:val="28"/>
          <w:szCs w:val="28"/>
        </w:rPr>
        <w:t xml:space="preserve"> «ОРДЕН</w:t>
      </w:r>
      <w:r w:rsidR="00297115" w:rsidRPr="009A65B0">
        <w:rPr>
          <w:rFonts w:ascii="Times New Roman" w:hAnsi="Times New Roman" w:cs="Times New Roman"/>
          <w:sz w:val="28"/>
          <w:szCs w:val="28"/>
        </w:rPr>
        <w:t xml:space="preserve"> </w:t>
      </w:r>
      <w:r w:rsidR="00991911" w:rsidRPr="009A65B0">
        <w:rPr>
          <w:rFonts w:ascii="Times New Roman" w:hAnsi="Times New Roman" w:cs="Times New Roman"/>
          <w:sz w:val="28"/>
          <w:szCs w:val="28"/>
        </w:rPr>
        <w:t xml:space="preserve"> ПОБЕДА»</w:t>
      </w:r>
    </w:p>
    <w:p w:rsidR="00714775" w:rsidRPr="009A65B0" w:rsidRDefault="00714775" w:rsidP="00714775">
      <w:pPr>
        <w:pStyle w:val="c15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9A65B0">
        <w:rPr>
          <w:rStyle w:val="c14"/>
          <w:b/>
          <w:bCs/>
          <w:color w:val="000000"/>
          <w:sz w:val="28"/>
          <w:szCs w:val="28"/>
        </w:rPr>
        <w:t>Цель:</w:t>
      </w:r>
      <w:r w:rsidRPr="009A65B0">
        <w:rPr>
          <w:rStyle w:val="c6"/>
          <w:color w:val="000000"/>
          <w:sz w:val="28"/>
          <w:szCs w:val="28"/>
        </w:rPr>
        <w:t> создание условий практико-ориентированного обучения, воспитания и развития детей в целях обеспечения их гармоничного формирования и адаптации в современном технологическом мире;</w:t>
      </w:r>
      <w:r w:rsidRPr="009A65B0">
        <w:rPr>
          <w:rFonts w:ascii="Calibri" w:hAnsi="Calibri"/>
          <w:color w:val="000000"/>
          <w:sz w:val="28"/>
          <w:szCs w:val="28"/>
        </w:rPr>
        <w:t xml:space="preserve"> </w:t>
      </w:r>
      <w:r w:rsidRPr="009A65B0">
        <w:rPr>
          <w:rStyle w:val="c6"/>
          <w:color w:val="000000"/>
          <w:sz w:val="28"/>
          <w:szCs w:val="28"/>
        </w:rPr>
        <w:t>создать благоприятные условия для формирования умения выполнять фигурки из гипса;</w:t>
      </w:r>
    </w:p>
    <w:p w:rsidR="00714775" w:rsidRPr="009A65B0" w:rsidRDefault="00714775" w:rsidP="00714775">
      <w:pPr>
        <w:pStyle w:val="c15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9A65B0">
        <w:rPr>
          <w:rStyle w:val="c6"/>
          <w:color w:val="000000"/>
          <w:sz w:val="28"/>
          <w:szCs w:val="28"/>
        </w:rPr>
        <w:t>познакомить детей с новым поделочным материалом.</w:t>
      </w:r>
    </w:p>
    <w:p w:rsidR="00991CF5" w:rsidRPr="009A65B0" w:rsidRDefault="00991CF5" w:rsidP="00714775">
      <w:pPr>
        <w:pStyle w:val="c15"/>
        <w:shd w:val="clear" w:color="auto" w:fill="FFFFFF"/>
        <w:spacing w:before="0" w:beforeAutospacing="0" w:after="0" w:afterAutospacing="0"/>
        <w:jc w:val="both"/>
        <w:rPr>
          <w:rStyle w:val="c4"/>
          <w:b/>
          <w:bCs/>
          <w:color w:val="000000"/>
          <w:sz w:val="28"/>
          <w:szCs w:val="28"/>
        </w:rPr>
      </w:pPr>
    </w:p>
    <w:p w:rsidR="00714775" w:rsidRPr="009A65B0" w:rsidRDefault="00714775" w:rsidP="00714775">
      <w:pPr>
        <w:pStyle w:val="c15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9A65B0">
        <w:rPr>
          <w:rStyle w:val="c4"/>
          <w:b/>
          <w:bCs/>
          <w:color w:val="000000"/>
          <w:sz w:val="28"/>
          <w:szCs w:val="28"/>
        </w:rPr>
        <w:t>Задачи:</w:t>
      </w:r>
    </w:p>
    <w:p w:rsidR="00714775" w:rsidRPr="009A65B0" w:rsidRDefault="00714775" w:rsidP="00714775">
      <w:pPr>
        <w:pStyle w:val="c15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9A65B0">
        <w:rPr>
          <w:rStyle w:val="c14"/>
          <w:b/>
          <w:bCs/>
          <w:color w:val="000000"/>
          <w:sz w:val="28"/>
          <w:szCs w:val="28"/>
        </w:rPr>
        <w:t>Образовательные: </w:t>
      </w:r>
      <w:r w:rsidRPr="009A65B0">
        <w:rPr>
          <w:rStyle w:val="c6"/>
          <w:color w:val="000000"/>
          <w:sz w:val="28"/>
          <w:szCs w:val="28"/>
        </w:rPr>
        <w:t>научить детей делать фигурки из гипса, планировать свою работу, экономно расходовать материалы.</w:t>
      </w:r>
    </w:p>
    <w:p w:rsidR="00295721" w:rsidRPr="009A65B0" w:rsidRDefault="00295721" w:rsidP="00714775">
      <w:pPr>
        <w:pStyle w:val="c15"/>
        <w:shd w:val="clear" w:color="auto" w:fill="FFFFFF"/>
        <w:spacing w:before="0" w:beforeAutospacing="0" w:after="0" w:afterAutospacing="0"/>
        <w:jc w:val="both"/>
        <w:rPr>
          <w:rStyle w:val="c14"/>
          <w:b/>
          <w:bCs/>
          <w:color w:val="000000"/>
          <w:sz w:val="28"/>
          <w:szCs w:val="28"/>
        </w:rPr>
      </w:pPr>
    </w:p>
    <w:p w:rsidR="00714775" w:rsidRPr="009A65B0" w:rsidRDefault="00714775" w:rsidP="00714775">
      <w:pPr>
        <w:pStyle w:val="c15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9A65B0">
        <w:rPr>
          <w:rStyle w:val="c14"/>
          <w:b/>
          <w:bCs/>
          <w:color w:val="000000"/>
          <w:sz w:val="28"/>
          <w:szCs w:val="28"/>
        </w:rPr>
        <w:t>Развивающие:</w:t>
      </w:r>
      <w:r w:rsidRPr="009A65B0">
        <w:rPr>
          <w:rStyle w:val="c6"/>
          <w:color w:val="000000"/>
          <w:sz w:val="28"/>
          <w:szCs w:val="28"/>
        </w:rPr>
        <w:t> развивать словесно-логическое мышление, речевую и мыслительную деятельность, память, внимание, воображение, развивать способности к обобщению, систематизации полученных знаний, совершенствовать развитие мелкой моторики рук, развитие глазомера.</w:t>
      </w:r>
    </w:p>
    <w:p w:rsidR="00295721" w:rsidRPr="009A65B0" w:rsidRDefault="00295721" w:rsidP="00714775">
      <w:pPr>
        <w:pStyle w:val="c15"/>
        <w:shd w:val="clear" w:color="auto" w:fill="FFFFFF"/>
        <w:spacing w:before="0" w:beforeAutospacing="0" w:after="0" w:afterAutospacing="0"/>
        <w:jc w:val="both"/>
        <w:rPr>
          <w:rStyle w:val="c14"/>
          <w:b/>
          <w:bCs/>
          <w:color w:val="000000"/>
          <w:sz w:val="28"/>
          <w:szCs w:val="28"/>
        </w:rPr>
      </w:pPr>
    </w:p>
    <w:p w:rsidR="00714775" w:rsidRPr="009A65B0" w:rsidRDefault="00714775" w:rsidP="00714775">
      <w:pPr>
        <w:pStyle w:val="c15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proofErr w:type="gramStart"/>
      <w:r w:rsidRPr="009A65B0">
        <w:rPr>
          <w:rStyle w:val="c14"/>
          <w:b/>
          <w:bCs/>
          <w:color w:val="000000"/>
          <w:sz w:val="28"/>
          <w:szCs w:val="28"/>
        </w:rPr>
        <w:t>Воспитательные:</w:t>
      </w:r>
      <w:r w:rsidRPr="009A65B0">
        <w:rPr>
          <w:rStyle w:val="c6"/>
          <w:color w:val="000000"/>
          <w:sz w:val="28"/>
          <w:szCs w:val="28"/>
        </w:rPr>
        <w:t> воспитывать аккуратность,</w:t>
      </w:r>
      <w:r w:rsidR="00033017" w:rsidRPr="009A65B0">
        <w:rPr>
          <w:rStyle w:val="c6"/>
          <w:color w:val="000000"/>
          <w:sz w:val="28"/>
          <w:szCs w:val="28"/>
        </w:rPr>
        <w:t xml:space="preserve"> </w:t>
      </w:r>
      <w:r w:rsidRPr="009A65B0">
        <w:rPr>
          <w:rStyle w:val="c6"/>
          <w:color w:val="000000"/>
          <w:sz w:val="28"/>
          <w:szCs w:val="28"/>
        </w:rPr>
        <w:t>любовь к труду, ответственность за качество выполненной работы, формировать культуру труда.</w:t>
      </w:r>
      <w:proofErr w:type="gramEnd"/>
    </w:p>
    <w:p w:rsidR="00991CF5" w:rsidRPr="009A65B0" w:rsidRDefault="00991CF5" w:rsidP="00991C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66CB1" w:rsidRPr="009A65B0" w:rsidRDefault="00033017" w:rsidP="00991C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65B0">
        <w:rPr>
          <w:rFonts w:ascii="Times New Roman" w:hAnsi="Times New Roman" w:cs="Times New Roman"/>
          <w:b/>
          <w:sz w:val="28"/>
          <w:szCs w:val="28"/>
        </w:rPr>
        <w:t xml:space="preserve">Место проведения: </w:t>
      </w:r>
      <w:r w:rsidRPr="009A65B0">
        <w:rPr>
          <w:rFonts w:ascii="Times New Roman" w:hAnsi="Times New Roman" w:cs="Times New Roman"/>
          <w:sz w:val="28"/>
          <w:szCs w:val="28"/>
        </w:rPr>
        <w:t>кабинет</w:t>
      </w:r>
      <w:r w:rsidRPr="009A65B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1CF5" w:rsidRPr="009A65B0">
        <w:rPr>
          <w:rFonts w:ascii="Times New Roman" w:hAnsi="Times New Roman" w:cs="Times New Roman"/>
          <w:sz w:val="28"/>
          <w:szCs w:val="28"/>
        </w:rPr>
        <w:t>профориентации</w:t>
      </w:r>
      <w:r w:rsidRPr="009A65B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91CF5" w:rsidRPr="009A65B0" w:rsidRDefault="00991CF5" w:rsidP="00991C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66CB1" w:rsidRPr="009A65B0" w:rsidRDefault="00666CB1" w:rsidP="00991C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65B0">
        <w:rPr>
          <w:rFonts w:ascii="Times New Roman" w:hAnsi="Times New Roman" w:cs="Times New Roman"/>
          <w:b/>
          <w:sz w:val="28"/>
          <w:szCs w:val="28"/>
        </w:rPr>
        <w:t xml:space="preserve">Время проведения: </w:t>
      </w:r>
      <w:r w:rsidRPr="009A65B0">
        <w:rPr>
          <w:rFonts w:ascii="Times New Roman" w:hAnsi="Times New Roman" w:cs="Times New Roman"/>
          <w:sz w:val="28"/>
          <w:szCs w:val="28"/>
        </w:rPr>
        <w:t>45 мин.</w:t>
      </w:r>
    </w:p>
    <w:p w:rsidR="00991CF5" w:rsidRPr="009A65B0" w:rsidRDefault="00991CF5" w:rsidP="00991CF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79F0" w:rsidRPr="009A65B0" w:rsidRDefault="00FA79F0" w:rsidP="00991CF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65B0">
        <w:rPr>
          <w:rFonts w:ascii="Times New Roman" w:hAnsi="Times New Roman" w:cs="Times New Roman"/>
          <w:b/>
          <w:sz w:val="28"/>
          <w:szCs w:val="28"/>
        </w:rPr>
        <w:t>Оборудование и материалы:</w:t>
      </w:r>
      <w:r w:rsidRPr="009A65B0">
        <w:rPr>
          <w:rFonts w:ascii="Times New Roman" w:hAnsi="Times New Roman" w:cs="Times New Roman"/>
          <w:sz w:val="28"/>
          <w:szCs w:val="28"/>
        </w:rPr>
        <w:t xml:space="preserve"> Ги</w:t>
      </w:r>
      <w:proofErr w:type="gramStart"/>
      <w:r w:rsidRPr="009A65B0">
        <w:rPr>
          <w:rFonts w:ascii="Times New Roman" w:hAnsi="Times New Roman" w:cs="Times New Roman"/>
          <w:sz w:val="28"/>
          <w:szCs w:val="28"/>
        </w:rPr>
        <w:t>пс стр</w:t>
      </w:r>
      <w:proofErr w:type="gramEnd"/>
      <w:r w:rsidRPr="009A65B0">
        <w:rPr>
          <w:rFonts w:ascii="Times New Roman" w:hAnsi="Times New Roman" w:cs="Times New Roman"/>
          <w:sz w:val="28"/>
          <w:szCs w:val="28"/>
        </w:rPr>
        <w:t>оительный, лак бесцветный, б</w:t>
      </w:r>
      <w:r w:rsidR="00295721" w:rsidRPr="009A65B0">
        <w:rPr>
          <w:rFonts w:ascii="Times New Roman" w:hAnsi="Times New Roman" w:cs="Times New Roman"/>
          <w:sz w:val="28"/>
          <w:szCs w:val="28"/>
        </w:rPr>
        <w:t xml:space="preserve">лёстки нужного цвета, декоративные камни - </w:t>
      </w:r>
      <w:r w:rsidRPr="009A65B0">
        <w:rPr>
          <w:rFonts w:ascii="Times New Roman" w:hAnsi="Times New Roman" w:cs="Times New Roman"/>
          <w:sz w:val="28"/>
          <w:szCs w:val="28"/>
        </w:rPr>
        <w:t xml:space="preserve"> жемчужены разных размеров, клей пистолет,</w:t>
      </w:r>
      <w:r w:rsidR="00297115" w:rsidRPr="009A65B0">
        <w:rPr>
          <w:rFonts w:ascii="Times New Roman" w:hAnsi="Times New Roman" w:cs="Times New Roman"/>
          <w:sz w:val="28"/>
          <w:szCs w:val="28"/>
        </w:rPr>
        <w:t xml:space="preserve"> </w:t>
      </w:r>
      <w:r w:rsidRPr="009A65B0">
        <w:rPr>
          <w:rFonts w:ascii="Times New Roman" w:hAnsi="Times New Roman" w:cs="Times New Roman"/>
          <w:sz w:val="28"/>
          <w:szCs w:val="28"/>
        </w:rPr>
        <w:t>клеевые стержни, коробка 25/25 для заливки детали,</w:t>
      </w:r>
      <w:r w:rsidR="00E63668" w:rsidRPr="009A65B0">
        <w:rPr>
          <w:rFonts w:ascii="Times New Roman" w:hAnsi="Times New Roman" w:cs="Times New Roman"/>
          <w:sz w:val="28"/>
          <w:szCs w:val="28"/>
        </w:rPr>
        <w:t xml:space="preserve"> резак с разными насадками, ки</w:t>
      </w:r>
      <w:r w:rsidR="00297115" w:rsidRPr="009A65B0">
        <w:rPr>
          <w:rFonts w:ascii="Times New Roman" w:hAnsi="Times New Roman" w:cs="Times New Roman"/>
          <w:sz w:val="28"/>
          <w:szCs w:val="28"/>
        </w:rPr>
        <w:t>сть</w:t>
      </w:r>
      <w:r w:rsidR="00295721" w:rsidRPr="009A65B0">
        <w:rPr>
          <w:rFonts w:ascii="Times New Roman" w:hAnsi="Times New Roman" w:cs="Times New Roman"/>
          <w:sz w:val="28"/>
          <w:szCs w:val="28"/>
        </w:rPr>
        <w:t>,</w:t>
      </w:r>
      <w:r w:rsidR="00E63668" w:rsidRPr="009A65B0">
        <w:rPr>
          <w:rFonts w:ascii="Times New Roman" w:hAnsi="Times New Roman" w:cs="Times New Roman"/>
          <w:sz w:val="28"/>
          <w:szCs w:val="28"/>
        </w:rPr>
        <w:t xml:space="preserve"> </w:t>
      </w:r>
      <w:r w:rsidR="00295721" w:rsidRPr="009A65B0">
        <w:rPr>
          <w:rFonts w:ascii="Times New Roman" w:hAnsi="Times New Roman" w:cs="Times New Roman"/>
          <w:sz w:val="28"/>
          <w:szCs w:val="28"/>
        </w:rPr>
        <w:t>бисер</w:t>
      </w:r>
      <w:r w:rsidR="00297115" w:rsidRPr="009A65B0">
        <w:rPr>
          <w:rFonts w:ascii="Times New Roman" w:hAnsi="Times New Roman" w:cs="Times New Roman"/>
          <w:sz w:val="28"/>
          <w:szCs w:val="28"/>
        </w:rPr>
        <w:t>.</w:t>
      </w:r>
      <w:r w:rsidRPr="009A65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91911" w:rsidRPr="009A65B0" w:rsidRDefault="00991911" w:rsidP="00991911">
      <w:pPr>
        <w:rPr>
          <w:rFonts w:ascii="Times New Roman" w:hAnsi="Times New Roman" w:cs="Times New Roman"/>
          <w:sz w:val="28"/>
          <w:szCs w:val="28"/>
        </w:rPr>
      </w:pPr>
    </w:p>
    <w:p w:rsidR="00991911" w:rsidRPr="009A65B0" w:rsidRDefault="00FA79F0" w:rsidP="00991911">
      <w:pPr>
        <w:rPr>
          <w:rFonts w:ascii="Times New Roman" w:hAnsi="Times New Roman" w:cs="Times New Roman"/>
          <w:b/>
          <w:sz w:val="28"/>
          <w:szCs w:val="28"/>
        </w:rPr>
      </w:pPr>
      <w:r w:rsidRPr="009A65B0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714775" w:rsidRPr="009A65B0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9A65B0">
        <w:rPr>
          <w:rFonts w:ascii="Times New Roman" w:hAnsi="Times New Roman" w:cs="Times New Roman"/>
          <w:sz w:val="28"/>
          <w:szCs w:val="28"/>
        </w:rPr>
        <w:t xml:space="preserve"> </w:t>
      </w:r>
      <w:r w:rsidR="00991CF5" w:rsidRPr="009A65B0">
        <w:rPr>
          <w:rFonts w:ascii="Times New Roman" w:hAnsi="Times New Roman" w:cs="Times New Roman"/>
          <w:sz w:val="28"/>
          <w:szCs w:val="28"/>
        </w:rPr>
        <w:t xml:space="preserve">        </w:t>
      </w:r>
      <w:r w:rsidR="00714775" w:rsidRPr="009A65B0">
        <w:rPr>
          <w:rFonts w:ascii="Times New Roman" w:hAnsi="Times New Roman" w:cs="Times New Roman"/>
          <w:b/>
          <w:sz w:val="28"/>
          <w:szCs w:val="28"/>
        </w:rPr>
        <w:t>Ход занятия</w:t>
      </w:r>
    </w:p>
    <w:p w:rsidR="005F1C25" w:rsidRPr="009A65B0" w:rsidRDefault="005F1C25" w:rsidP="007321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1C25" w:rsidRPr="009A65B0" w:rsidRDefault="005F1C25" w:rsidP="00ED022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5F1C25" w:rsidRPr="009A65B0" w:rsidRDefault="00542204" w:rsidP="005F1C25">
      <w:pPr>
        <w:shd w:val="clear" w:color="auto" w:fill="FFFFFF"/>
        <w:spacing w:after="0" w:line="240" w:lineRule="auto"/>
        <w:ind w:hanging="72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9A65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</w:t>
      </w:r>
      <w:r w:rsidR="00991CF5" w:rsidRPr="009A65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1761EF" w:rsidRPr="009A65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Организационно</w:t>
      </w:r>
      <w:r w:rsidR="005F1C25" w:rsidRPr="009A65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5F1C25" w:rsidRPr="009A65B0" w:rsidRDefault="005F1C25" w:rsidP="00991CF5">
      <w:pPr>
        <w:shd w:val="clear" w:color="auto" w:fill="FFFFFF"/>
        <w:spacing w:after="0" w:line="240" w:lineRule="auto"/>
        <w:ind w:left="426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9A65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Приветствие.</w:t>
      </w:r>
    </w:p>
    <w:p w:rsidR="005F1C25" w:rsidRPr="009A65B0" w:rsidRDefault="00542204" w:rsidP="005F1C2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9A65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</w:t>
      </w:r>
      <w:r w:rsidR="005F1C25" w:rsidRPr="009A65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 </w:t>
      </w:r>
      <w:r w:rsidR="002E007B"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Здравствуйте ребята! Сегодня наша тема зан</w:t>
      </w:r>
      <w:r w:rsidR="00C45092"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ятия «Изготовления ордена победа</w:t>
      </w:r>
      <w:r w:rsidR="002E007B"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</w:p>
    <w:p w:rsidR="000C415D" w:rsidRPr="009A65B0" w:rsidRDefault="000C415D" w:rsidP="002E007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F1C25" w:rsidRPr="009A65B0" w:rsidRDefault="005F1C25" w:rsidP="002E007B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пришли сюда учиться,</w:t>
      </w:r>
    </w:p>
    <w:p w:rsidR="005F1C25" w:rsidRPr="009A65B0" w:rsidRDefault="005F1C25" w:rsidP="002E007B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лениться, а трудиться.</w:t>
      </w:r>
    </w:p>
    <w:p w:rsidR="005F1C25" w:rsidRPr="009A65B0" w:rsidRDefault="005F1C25" w:rsidP="002E007B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Работаем старательно,</w:t>
      </w:r>
    </w:p>
    <w:p w:rsidR="005F1C25" w:rsidRPr="009A65B0" w:rsidRDefault="005F1C25" w:rsidP="002E007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Слушаем внимательно.</w:t>
      </w:r>
    </w:p>
    <w:p w:rsidR="002E007B" w:rsidRPr="009A65B0" w:rsidRDefault="002E007B" w:rsidP="002E007B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C45092" w:rsidRPr="009A65B0" w:rsidRDefault="00C45092" w:rsidP="00E563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45092" w:rsidRPr="009A65B0" w:rsidRDefault="00C45092" w:rsidP="00E563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45092" w:rsidRPr="009A65B0" w:rsidRDefault="00C45092" w:rsidP="00E563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1C25" w:rsidRPr="009A65B0" w:rsidRDefault="00E56364" w:rsidP="00E5636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9A65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2.Поисковый.</w:t>
      </w:r>
    </w:p>
    <w:p w:rsidR="00C45092" w:rsidRPr="009A65B0" w:rsidRDefault="00C45092" w:rsidP="000061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1C25" w:rsidRPr="009A65B0" w:rsidRDefault="00542204" w:rsidP="000061D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9A65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</w:t>
      </w:r>
      <w:r w:rsidR="005F1C25" w:rsidRPr="009A65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 </w:t>
      </w:r>
      <w:r w:rsidR="005F1C25"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давайте подготовим ваше рабочее место к работе. Посмотрите и проверьте, всё ли необходимо</w:t>
      </w:r>
      <w:r w:rsidR="002E007B"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для урока лежит у вас на столе. Уберите всё лишнее со стола</w:t>
      </w:r>
      <w:r w:rsidR="005F1C25"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не забывайте о правилах безопасности.</w:t>
      </w:r>
    </w:p>
    <w:p w:rsidR="00BA0F59" w:rsidRPr="009A65B0" w:rsidRDefault="00542204" w:rsidP="00BA0F5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9A65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</w:t>
      </w:r>
      <w:r w:rsidR="005F1C25" w:rsidRPr="009A65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FE4A24"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А </w:t>
      </w:r>
      <w:r w:rsidR="005F1C25"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кто-нибудь из вас знает, где применяется гипс и что из него изготавливают?</w:t>
      </w:r>
      <w:r w:rsidR="00BA0F59" w:rsidRPr="009A65B0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 </w:t>
      </w:r>
      <w:r w:rsidR="00BA0F59" w:rsidRPr="009A65B0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Ответы детей.</w:t>
      </w:r>
    </w:p>
    <w:p w:rsidR="005F1C25" w:rsidRPr="009A65B0" w:rsidRDefault="005F1C25" w:rsidP="005F1C2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A55714" w:rsidRPr="009A65B0" w:rsidRDefault="00542204" w:rsidP="00FE4A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5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</w:t>
      </w:r>
      <w:r w:rsidR="005F1C25" w:rsidRPr="009A65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FE4A24"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Гипс – это минерал, который </w:t>
      </w:r>
      <w:r w:rsidR="005F1C25"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становится твердым после добавления в него воды. Желтоватые и более плотные разновидности гипса являются хорошим поделочным материалом.  </w:t>
      </w:r>
    </w:p>
    <w:p w:rsidR="00991CF5" w:rsidRPr="009A65B0" w:rsidRDefault="00CE7918" w:rsidP="00FE4A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7" w:history="1">
        <w:r w:rsidR="005F1C25" w:rsidRPr="009A65B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Минерал</w:t>
        </w:r>
      </w:hyperlink>
      <w:r w:rsidR="005F1C25" w:rsidRPr="009A65B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8" w:history="1">
        <w:r w:rsidR="005F1C25" w:rsidRPr="009A65B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гипс</w:t>
        </w:r>
      </w:hyperlink>
      <w:r w:rsidR="005F1C25"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после добычи и переработки широко используется в промышленности, строительстве, ремонте, медицине, как скульптурный материал и т.д. Широкое применение в архитектуре гипс получил в Античной культуре. </w:t>
      </w:r>
    </w:p>
    <w:p w:rsidR="005F1C25" w:rsidRPr="009A65B0" w:rsidRDefault="00991CF5" w:rsidP="00FE4A2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5F1C25"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Скульптурный гипс, так же как и медицинский, характеризуется чистотой и хорошим помолом. Этот материал широко используется в </w:t>
      </w:r>
      <w:hyperlink r:id="rId9" w:history="1">
        <w:r w:rsidR="005F1C25" w:rsidRPr="009A65B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скульптуре</w:t>
        </w:r>
      </w:hyperlink>
      <w:r w:rsidR="005F1C25" w:rsidRPr="009A65B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F1C25"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изготовления прочных форм или фигур</w:t>
      </w:r>
      <w:r w:rsidR="00A55714"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5F1C25"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Изделия из скульптурного гипса могут служить основой для </w:t>
      </w:r>
      <w:hyperlink r:id="rId10" w:history="1">
        <w:r w:rsidR="005F1C25" w:rsidRPr="009A65B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декупажа</w:t>
        </w:r>
      </w:hyperlink>
      <w:r w:rsidR="005F1C25"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или для росписи. Несмотря на то, что этот материал в застывшем виде является достаточно пористым и хрупким, он может </w:t>
      </w:r>
      <w:proofErr w:type="gramStart"/>
      <w:r w:rsidR="005F1C25"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применяться для изготовления уличной скульптуры и идеален</w:t>
      </w:r>
      <w:proofErr w:type="gramEnd"/>
      <w:r w:rsidR="005F1C25"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создания элементов </w:t>
      </w:r>
      <w:hyperlink r:id="rId11" w:history="1">
        <w:r w:rsidR="005F1C25" w:rsidRPr="009A65B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интерьера</w:t>
        </w:r>
      </w:hyperlink>
      <w:r w:rsidR="005F1C25"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 декоративных фигурок. Как раз сегодня мы будем изготавливать декоративную фигурку из гипса.</w:t>
      </w:r>
    </w:p>
    <w:p w:rsidR="00991CF5" w:rsidRPr="009A65B0" w:rsidRDefault="00991CF5" w:rsidP="005F1C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:rsidR="00991CF5" w:rsidRPr="009A65B0" w:rsidRDefault="005F1C25" w:rsidP="005F1C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 w:rsidRPr="009A65B0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Показать образец</w:t>
      </w:r>
      <w:r w:rsidR="00991CF5" w:rsidRPr="009A65B0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.</w:t>
      </w:r>
    </w:p>
    <w:p w:rsidR="005F1C25" w:rsidRPr="009A65B0" w:rsidRDefault="00991CF5" w:rsidP="00991CF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 w:rsidRPr="009A65B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877806" cy="2964815"/>
            <wp:effectExtent l="38100" t="0" r="18415" b="0"/>
            <wp:docPr id="11" name="Рисунок 11" descr="F:\ф\IMG_20200106_225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ф\IMG_20200106_2250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5124" t="7694" r="24861" b="4221"/>
                    <a:stretch/>
                  </pic:blipFill>
                  <pic:spPr bwMode="auto">
                    <a:xfrm rot="5400000">
                      <a:off x="0" y="0"/>
                      <a:ext cx="2888443" cy="297577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991CF5" w:rsidRPr="009A65B0" w:rsidRDefault="00991CF5" w:rsidP="005F1C2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5F1C25" w:rsidRPr="009A65B0" w:rsidRDefault="00542204" w:rsidP="00FE4A2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9A65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Воспитатель</w:t>
      </w:r>
      <w:r w:rsidR="005F1C25" w:rsidRPr="009A65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5F1C25"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Мы будем использовать гипс быстротвердеющий — начало схватывания не ранее 2 мин., конец — не позднее 15 мин. Так как работать с гипсом нужно быстро, важно хорошо подготовиться и внимательно соблюдать технологию изготовления фигурки.</w:t>
      </w:r>
    </w:p>
    <w:p w:rsidR="005F1C25" w:rsidRPr="009A65B0" w:rsidRDefault="00542204" w:rsidP="00FE4A2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9A65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Воспитатель</w:t>
      </w:r>
      <w:r w:rsidR="005F1C25" w:rsidRPr="009A65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5F1C25"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Прежде, чем мы приступим к работе, давайте вспомним технику </w:t>
      </w:r>
      <w:r w:rsidR="00A55714"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безопасности.</w:t>
      </w:r>
    </w:p>
    <w:p w:rsidR="00991CF5" w:rsidRPr="009A65B0" w:rsidRDefault="00991CF5" w:rsidP="005F1C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:rsidR="00991CF5" w:rsidRPr="009A65B0" w:rsidRDefault="00991CF5" w:rsidP="005F1C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:rsidR="00991CF5" w:rsidRPr="009A65B0" w:rsidRDefault="00991CF5" w:rsidP="005F1C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:rsidR="005F1C25" w:rsidRPr="009A65B0" w:rsidRDefault="005F1C25" w:rsidP="005F1C2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9A65B0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lastRenderedPageBreak/>
        <w:t>Правила работы с гипсом</w:t>
      </w:r>
    </w:p>
    <w:p w:rsidR="005F1C25" w:rsidRPr="009A65B0" w:rsidRDefault="005F1C25" w:rsidP="005F1C25">
      <w:pPr>
        <w:numPr>
          <w:ilvl w:val="0"/>
          <w:numId w:val="3"/>
        </w:numPr>
        <w:shd w:val="clear" w:color="auto" w:fill="FFFFFF"/>
        <w:spacing w:after="0" w:line="240" w:lineRule="auto"/>
        <w:ind w:left="424" w:firstLine="488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допускать попадания сухого гипса в глаза. При попадании промыть большим количеством воды.</w:t>
      </w:r>
    </w:p>
    <w:p w:rsidR="005F1C25" w:rsidRPr="009A65B0" w:rsidRDefault="005F1C25" w:rsidP="005F1C25">
      <w:pPr>
        <w:numPr>
          <w:ilvl w:val="0"/>
          <w:numId w:val="3"/>
        </w:numPr>
        <w:shd w:val="clear" w:color="auto" w:fill="FFFFFF"/>
        <w:spacing w:after="0" w:line="240" w:lineRule="auto"/>
        <w:ind w:left="426" w:firstLine="568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допускать попадания гипсовой пыли в дыхательные пути.</w:t>
      </w:r>
    </w:p>
    <w:p w:rsidR="005F1C25" w:rsidRPr="009A65B0" w:rsidRDefault="005F1C25" w:rsidP="005F1C25">
      <w:pPr>
        <w:numPr>
          <w:ilvl w:val="0"/>
          <w:numId w:val="3"/>
        </w:numPr>
        <w:shd w:val="clear" w:color="auto" w:fill="FFFFFF"/>
        <w:spacing w:after="0" w:line="240" w:lineRule="auto"/>
        <w:ind w:left="424" w:firstLine="488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Гипс должен храниться в сухом месте. Емкости для хранения перед каждым новым заполнением должны очищаться.</w:t>
      </w:r>
    </w:p>
    <w:p w:rsidR="005F1C25" w:rsidRPr="009A65B0" w:rsidRDefault="005F1C25" w:rsidP="005F1C25">
      <w:pPr>
        <w:numPr>
          <w:ilvl w:val="0"/>
          <w:numId w:val="3"/>
        </w:numPr>
        <w:shd w:val="clear" w:color="auto" w:fill="FFFFFF"/>
        <w:spacing w:after="0" w:line="240" w:lineRule="auto"/>
        <w:ind w:left="424" w:firstLine="488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Используемые при работе с гипсами приборы и принадлежности должны быть чистыми, без остатков использованного ранее гипса.</w:t>
      </w:r>
    </w:p>
    <w:p w:rsidR="005F1C25" w:rsidRPr="009A65B0" w:rsidRDefault="005F1C25" w:rsidP="005F1C25">
      <w:pPr>
        <w:numPr>
          <w:ilvl w:val="0"/>
          <w:numId w:val="3"/>
        </w:numPr>
        <w:shd w:val="clear" w:color="auto" w:fill="FFFFFF"/>
        <w:spacing w:after="0" w:line="240" w:lineRule="auto"/>
        <w:ind w:left="424" w:firstLine="488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получения заданного состава из гипса соблюдать соотношение порошка и воды.</w:t>
      </w:r>
    </w:p>
    <w:p w:rsidR="005F1C25" w:rsidRPr="009A65B0" w:rsidRDefault="005F1C25" w:rsidP="005F1C25">
      <w:pPr>
        <w:numPr>
          <w:ilvl w:val="0"/>
          <w:numId w:val="3"/>
        </w:numPr>
        <w:shd w:val="clear" w:color="auto" w:fill="FFFFFF"/>
        <w:spacing w:after="0" w:line="240" w:lineRule="auto"/>
        <w:ind w:left="424" w:firstLine="488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Вода и порошок должны иметь температуру 20(+1\-1) градусов С.</w:t>
      </w:r>
    </w:p>
    <w:p w:rsidR="005F1C25" w:rsidRPr="009A65B0" w:rsidRDefault="005F1C25" w:rsidP="005F1C25">
      <w:pPr>
        <w:numPr>
          <w:ilvl w:val="0"/>
          <w:numId w:val="3"/>
        </w:numPr>
        <w:shd w:val="clear" w:color="auto" w:fill="FFFFFF"/>
        <w:spacing w:after="0" w:line="240" w:lineRule="auto"/>
        <w:ind w:left="424" w:firstLine="488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Порошок следует медленно засыпать в воду и давать ему погрузиться в воде. И только потом начинать мешать шпателем. При замешивании вручную это время составляет 1 минуту.</w:t>
      </w:r>
    </w:p>
    <w:p w:rsidR="005F1C25" w:rsidRPr="009A65B0" w:rsidRDefault="005F1C25" w:rsidP="005F1C25">
      <w:pPr>
        <w:numPr>
          <w:ilvl w:val="0"/>
          <w:numId w:val="3"/>
        </w:numPr>
        <w:shd w:val="clear" w:color="auto" w:fill="FFFFFF"/>
        <w:spacing w:after="0" w:line="240" w:lineRule="auto"/>
        <w:ind w:left="424" w:firstLine="488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Гипсовая смесь должна сразу же после замешивания выливаться в форму. Время заливки нельзя увеличивать за счет вибрации и тем более добавлением воды!</w:t>
      </w:r>
    </w:p>
    <w:p w:rsidR="005F1C25" w:rsidRPr="009A65B0" w:rsidRDefault="005F1C25" w:rsidP="005F1C25">
      <w:pPr>
        <w:numPr>
          <w:ilvl w:val="0"/>
          <w:numId w:val="3"/>
        </w:numPr>
        <w:shd w:val="clear" w:color="auto" w:fill="FFFFFF"/>
        <w:spacing w:after="0" w:line="240" w:lineRule="auto"/>
        <w:ind w:left="424" w:firstLine="488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гипсом можно работать до начала времени схватывания!</w:t>
      </w:r>
    </w:p>
    <w:p w:rsidR="005F1C25" w:rsidRPr="009A65B0" w:rsidRDefault="005F1C25" w:rsidP="005F1C25">
      <w:pPr>
        <w:numPr>
          <w:ilvl w:val="0"/>
          <w:numId w:val="3"/>
        </w:numPr>
        <w:shd w:val="clear" w:color="auto" w:fill="FFFFFF"/>
        <w:spacing w:after="0" w:line="240" w:lineRule="auto"/>
        <w:ind w:left="424" w:firstLine="488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Гипс начинает твердеть, когда исчезает блеск с поверхности.</w:t>
      </w:r>
    </w:p>
    <w:p w:rsidR="005F1C25" w:rsidRPr="009A65B0" w:rsidRDefault="005F1C25" w:rsidP="005F1C25">
      <w:pPr>
        <w:numPr>
          <w:ilvl w:val="0"/>
          <w:numId w:val="3"/>
        </w:numPr>
        <w:shd w:val="clear" w:color="auto" w:fill="FFFFFF"/>
        <w:spacing w:after="0" w:line="240" w:lineRule="auto"/>
        <w:ind w:left="424" w:firstLine="488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Гипсовую модель можно вынимать из оттиска, когда температура модели понижается.</w:t>
      </w:r>
    </w:p>
    <w:p w:rsidR="005F1C25" w:rsidRPr="009A65B0" w:rsidRDefault="005F1C25" w:rsidP="005F1C25">
      <w:pPr>
        <w:numPr>
          <w:ilvl w:val="0"/>
          <w:numId w:val="3"/>
        </w:numPr>
        <w:shd w:val="clear" w:color="auto" w:fill="FFFFFF"/>
        <w:spacing w:after="0" w:line="240" w:lineRule="auto"/>
        <w:ind w:left="424" w:firstLine="488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</w:t>
      </w:r>
      <w:r w:rsidRPr="009A65B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</w:t>
      </w:r>
      <w:r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гипсом сильно сушит кожу рук. По возможности, надо работать в тонких защитных перчатках. Если надо почувствовать материал пальцами, то после работы тщательно вымыть руки и нанести на кожу крем.</w:t>
      </w:r>
    </w:p>
    <w:p w:rsidR="005F1C25" w:rsidRPr="009A65B0" w:rsidRDefault="005F1C25" w:rsidP="005F1C25">
      <w:pPr>
        <w:numPr>
          <w:ilvl w:val="0"/>
          <w:numId w:val="3"/>
        </w:numPr>
        <w:shd w:val="clear" w:color="auto" w:fill="FFFFFF"/>
        <w:spacing w:after="0" w:line="240" w:lineRule="auto"/>
        <w:ind w:left="424" w:firstLine="488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Всегда нужно замешивать гипс небольшими порциями, чтобы успеть его выработать.</w:t>
      </w:r>
    </w:p>
    <w:p w:rsidR="005F1C25" w:rsidRPr="009A65B0" w:rsidRDefault="005F1C25" w:rsidP="005F1C25">
      <w:pPr>
        <w:numPr>
          <w:ilvl w:val="0"/>
          <w:numId w:val="4"/>
        </w:numPr>
        <w:shd w:val="clear" w:color="auto" w:fill="FFFFFF"/>
        <w:spacing w:after="0" w:line="240" w:lineRule="auto"/>
        <w:ind w:left="424" w:firstLine="488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Остатки гипсового раствора ни в коем случае не выливать в канализацию или раковину! Застыв в трубе </w:t>
      </w:r>
      <w:proofErr w:type="gramStart"/>
      <w:r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гипс</w:t>
      </w:r>
      <w:proofErr w:type="gramEnd"/>
      <w:r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испортит ее. Дождаться пока остаток гипса в емкости, где замешивали раствор, застынет, обстучать емкость со всех сторон, чтобы гипс отошел от стенок, и вытряхнуть его в мусорное ведро или закопать в землю как удобрение.</w:t>
      </w:r>
    </w:p>
    <w:p w:rsidR="00A55714" w:rsidRPr="009A65B0" w:rsidRDefault="00A55714" w:rsidP="005F1C25">
      <w:pPr>
        <w:shd w:val="clear" w:color="auto" w:fill="FFFFFF"/>
        <w:spacing w:after="0" w:line="240" w:lineRule="auto"/>
        <w:ind w:left="1004" w:hanging="7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1C25" w:rsidRPr="009A65B0" w:rsidRDefault="00717D1D" w:rsidP="000C415D">
      <w:pPr>
        <w:shd w:val="clear" w:color="auto" w:fill="FFFFFF"/>
        <w:spacing w:after="0" w:line="240" w:lineRule="auto"/>
        <w:ind w:left="284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9A65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="00A55714" w:rsidRPr="009A65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="005F1C25" w:rsidRPr="009A65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Практическая работа</w:t>
      </w:r>
    </w:p>
    <w:p w:rsidR="00F753A3" w:rsidRPr="009A65B0" w:rsidRDefault="00F753A3" w:rsidP="00F753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5714" w:rsidRPr="009A65B0" w:rsidRDefault="00A55714" w:rsidP="00FE4A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обычный строительный гипс и замесить гипсовый раствор. Пропорции воды и гипса, рекомендованные производителем,  можно посмотреть на упаковке от гипса. В нашем случае пропорции 1:2</w:t>
      </w:r>
      <w:r w:rsidR="00F753A3"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17D1D" w:rsidRPr="009A65B0" w:rsidRDefault="00717D1D" w:rsidP="00FE4A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753A3" w:rsidRPr="009A65B0" w:rsidRDefault="00F753A3" w:rsidP="00FE4A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Гипсовый раствор аккуратно вылить в форму</w:t>
      </w:r>
      <w:r w:rsidR="00ED0228"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25/25</w:t>
      </w:r>
      <w:r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немного обстучать формочку, чтобы вышел воздух.</w:t>
      </w:r>
      <w:r w:rsidRPr="009A65B0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 </w:t>
      </w:r>
      <w:r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Дать заготовке высохнуть, примерно 10-15 мин.</w:t>
      </w:r>
    </w:p>
    <w:p w:rsidR="00FE4A24" w:rsidRPr="009A65B0" w:rsidRDefault="00FE4A24" w:rsidP="00FE4A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519CF" w:rsidRPr="009A65B0" w:rsidRDefault="000519CF" w:rsidP="000C41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519CF" w:rsidRPr="009A65B0" w:rsidRDefault="000519CF" w:rsidP="000C41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E4A24" w:rsidRPr="009A65B0" w:rsidRDefault="00FE4A24" w:rsidP="000C415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9A65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Физкультминутка</w:t>
      </w:r>
    </w:p>
    <w:p w:rsidR="00FE4A24" w:rsidRPr="009A65B0" w:rsidRDefault="00FE4A24" w:rsidP="000C41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E4A24" w:rsidRPr="009A65B0" w:rsidRDefault="00717D1D" w:rsidP="00FE4A2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Пока наши фигура </w:t>
      </w:r>
      <w:proofErr w:type="gramStart"/>
      <w:r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застывае</w:t>
      </w:r>
      <w:r w:rsidR="00FE4A24"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proofErr w:type="gramEnd"/>
      <w:r w:rsidR="00FE4A24"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проведём физкультминутку.</w:t>
      </w:r>
    </w:p>
    <w:p w:rsidR="00FE4A24" w:rsidRPr="009A65B0" w:rsidRDefault="00FE4A24" w:rsidP="00717D1D">
      <w:pPr>
        <w:shd w:val="clear" w:color="auto" w:fill="FFFFFF"/>
        <w:spacing w:after="0" w:line="240" w:lineRule="auto"/>
        <w:ind w:left="1080" w:hanging="720"/>
        <w:jc w:val="center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Руки подняли и покачали-</w:t>
      </w:r>
    </w:p>
    <w:p w:rsidR="00FE4A24" w:rsidRPr="009A65B0" w:rsidRDefault="00FE4A24" w:rsidP="00717D1D">
      <w:pPr>
        <w:shd w:val="clear" w:color="auto" w:fill="FFFFFF"/>
        <w:spacing w:after="0" w:line="240" w:lineRule="auto"/>
        <w:ind w:left="1080" w:hanging="720"/>
        <w:jc w:val="center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деревья в лесу.</w:t>
      </w:r>
    </w:p>
    <w:p w:rsidR="00FE4A24" w:rsidRPr="009A65B0" w:rsidRDefault="00FE4A24" w:rsidP="00717D1D">
      <w:pPr>
        <w:shd w:val="clear" w:color="auto" w:fill="FFFFFF"/>
        <w:spacing w:after="0" w:line="240" w:lineRule="auto"/>
        <w:ind w:left="1080" w:hanging="720"/>
        <w:jc w:val="center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Руки согнули, кисти встряхнули-</w:t>
      </w:r>
    </w:p>
    <w:p w:rsidR="00FE4A24" w:rsidRPr="009A65B0" w:rsidRDefault="00FE4A24" w:rsidP="00717D1D">
      <w:pPr>
        <w:shd w:val="clear" w:color="auto" w:fill="FFFFFF"/>
        <w:spacing w:after="0" w:line="240" w:lineRule="auto"/>
        <w:ind w:left="1080" w:hanging="720"/>
        <w:jc w:val="center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Ветер сбивает росу.</w:t>
      </w:r>
    </w:p>
    <w:p w:rsidR="00FE4A24" w:rsidRPr="009A65B0" w:rsidRDefault="00FE4A24" w:rsidP="00717D1D">
      <w:pPr>
        <w:shd w:val="clear" w:color="auto" w:fill="FFFFFF"/>
        <w:spacing w:after="0" w:line="240" w:lineRule="auto"/>
        <w:ind w:left="1080" w:hanging="720"/>
        <w:jc w:val="center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стороны руки, плавно помашем-</w:t>
      </w:r>
    </w:p>
    <w:p w:rsidR="00FE4A24" w:rsidRPr="009A65B0" w:rsidRDefault="00FE4A24" w:rsidP="00717D1D">
      <w:pPr>
        <w:shd w:val="clear" w:color="auto" w:fill="FFFFFF"/>
        <w:spacing w:after="0" w:line="240" w:lineRule="auto"/>
        <w:ind w:left="1080" w:hanging="720"/>
        <w:jc w:val="center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к нам птицы летят.</w:t>
      </w:r>
    </w:p>
    <w:p w:rsidR="00FE4A24" w:rsidRPr="009A65B0" w:rsidRDefault="00FE4A24" w:rsidP="00717D1D">
      <w:pPr>
        <w:shd w:val="clear" w:color="auto" w:fill="FFFFFF"/>
        <w:spacing w:after="0" w:line="240" w:lineRule="auto"/>
        <w:ind w:left="1080" w:hanging="720"/>
        <w:jc w:val="center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они тихо садятся, покажем,</w:t>
      </w:r>
    </w:p>
    <w:p w:rsidR="00FE4A24" w:rsidRPr="009A65B0" w:rsidRDefault="00FE4A24" w:rsidP="00717D1D">
      <w:pPr>
        <w:shd w:val="clear" w:color="auto" w:fill="FFFFFF"/>
        <w:spacing w:after="0" w:line="240" w:lineRule="auto"/>
        <w:ind w:left="1080" w:hanging="720"/>
        <w:jc w:val="center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Крылья сложим назад.</w:t>
      </w:r>
    </w:p>
    <w:p w:rsidR="00FE4A24" w:rsidRPr="009A65B0" w:rsidRDefault="00FE4A24" w:rsidP="00717D1D">
      <w:pPr>
        <w:shd w:val="clear" w:color="auto" w:fill="FFFFFF"/>
        <w:spacing w:after="0" w:line="240" w:lineRule="auto"/>
        <w:ind w:left="1080" w:hanging="720"/>
        <w:jc w:val="center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9A65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</w:t>
      </w:r>
      <w:r w:rsidR="0010595D" w:rsidRPr="009A65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ети</w:t>
      </w:r>
      <w:r w:rsidRPr="009A65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Маме, папе, бабушке, дедушке, сестре, брату.</w:t>
      </w:r>
    </w:p>
    <w:p w:rsidR="00FE4A24" w:rsidRPr="009A65B0" w:rsidRDefault="00FE4A24" w:rsidP="00FE4A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519CF" w:rsidRPr="009A65B0" w:rsidRDefault="000519CF" w:rsidP="00FE4A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E4A24" w:rsidRPr="009A65B0" w:rsidRDefault="00FE4A24" w:rsidP="00FE4A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Отделить заготовку от формы. Работу выполнять не торопясь, аккуратно. </w:t>
      </w:r>
    </w:p>
    <w:p w:rsidR="00FE4A24" w:rsidRPr="009A65B0" w:rsidRDefault="00FE4A24" w:rsidP="00FE4A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Излишки можно срезать канцелярским ножом</w:t>
      </w:r>
      <w:proofErr w:type="gramStart"/>
      <w:r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proofErr w:type="gramEnd"/>
      <w:r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ипс легко режется).</w:t>
      </w:r>
    </w:p>
    <w:p w:rsidR="00F753A3" w:rsidRPr="009A65B0" w:rsidRDefault="00FE4A24" w:rsidP="00717D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5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ED0228" w:rsidRPr="009A65B0" w:rsidRDefault="00ED0228" w:rsidP="00FE4A2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Pr="009A65B0">
        <w:rPr>
          <w:rFonts w:ascii="Times New Roman" w:hAnsi="Times New Roman" w:cs="Times New Roman"/>
          <w:sz w:val="28"/>
          <w:szCs w:val="28"/>
        </w:rPr>
        <w:t xml:space="preserve"> Наносим карандашом нужный рисунок и аккуратно вырезаем, придавая объём ордену.</w:t>
      </w:r>
    </w:p>
    <w:p w:rsidR="00717D1D" w:rsidRPr="009A65B0" w:rsidRDefault="00295721" w:rsidP="0029572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65B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698240" cy="2773680"/>
            <wp:effectExtent l="0" t="0" r="0" b="0"/>
            <wp:docPr id="12" name="Рисунок 12" descr="F:\ф\IMG_20200106_1435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ф\IMG_20200106_14350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7051" cy="278028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0519CF" w:rsidRPr="009A65B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695700" cy="2771775"/>
            <wp:effectExtent l="0" t="0" r="0" b="0"/>
            <wp:docPr id="2" name="Рисунок 2" descr="F:\ф\IMG_20200106_1631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ф\IMG_20200106_16313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7452" cy="278058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717D1D" w:rsidRPr="009A65B0" w:rsidRDefault="00717D1D" w:rsidP="00717D1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65B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3380105" cy="3416263"/>
            <wp:effectExtent l="0" t="0" r="0" b="0"/>
            <wp:docPr id="14" name="Рисунок 14" descr="F:\ф\IMG_20200106_190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ф\IMG_20200106_19010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24198"/>
                    <a:stretch/>
                  </pic:blipFill>
                  <pic:spPr bwMode="auto">
                    <a:xfrm>
                      <a:off x="0" y="0"/>
                      <a:ext cx="3386751" cy="34229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717D1D" w:rsidRPr="009A65B0" w:rsidRDefault="00717D1D" w:rsidP="00FE4A2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7D1D" w:rsidRPr="009A65B0" w:rsidRDefault="00717D1D" w:rsidP="00FE4A2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7D1D" w:rsidRPr="009A65B0" w:rsidRDefault="00717D1D" w:rsidP="00FE4A2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7D1D" w:rsidRPr="009A65B0" w:rsidRDefault="00717D1D" w:rsidP="00FE4A2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5721" w:rsidRPr="009A65B0" w:rsidRDefault="00ED0228" w:rsidP="00FE4A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65B0">
        <w:rPr>
          <w:rFonts w:ascii="Times New Roman" w:hAnsi="Times New Roman" w:cs="Times New Roman"/>
          <w:sz w:val="28"/>
          <w:szCs w:val="28"/>
        </w:rPr>
        <w:t>5.</w:t>
      </w:r>
      <w:r w:rsidR="001761EF" w:rsidRPr="009A65B0">
        <w:rPr>
          <w:rFonts w:ascii="Times New Roman" w:hAnsi="Times New Roman" w:cs="Times New Roman"/>
          <w:sz w:val="28"/>
          <w:szCs w:val="28"/>
        </w:rPr>
        <w:t xml:space="preserve"> На готовый вырезанный орден начинаем наносить оформление в красках. </w:t>
      </w:r>
      <w:proofErr w:type="gramStart"/>
      <w:r w:rsidR="001761EF" w:rsidRPr="009A65B0">
        <w:rPr>
          <w:rFonts w:ascii="Times New Roman" w:hAnsi="Times New Roman" w:cs="Times New Roman"/>
          <w:sz w:val="28"/>
          <w:szCs w:val="28"/>
        </w:rPr>
        <w:t xml:space="preserve">Смешиваем </w:t>
      </w:r>
      <w:r w:rsidR="0089288A" w:rsidRPr="009A65B0">
        <w:rPr>
          <w:rFonts w:ascii="Times New Roman" w:hAnsi="Times New Roman" w:cs="Times New Roman"/>
          <w:sz w:val="28"/>
          <w:szCs w:val="28"/>
        </w:rPr>
        <w:t>бисер с лаком вливаем</w:t>
      </w:r>
      <w:proofErr w:type="gramEnd"/>
      <w:r w:rsidR="0089288A" w:rsidRPr="009A65B0">
        <w:rPr>
          <w:rFonts w:ascii="Times New Roman" w:hAnsi="Times New Roman" w:cs="Times New Roman"/>
          <w:sz w:val="28"/>
          <w:szCs w:val="28"/>
        </w:rPr>
        <w:t xml:space="preserve"> в треугольники. Смешиваем </w:t>
      </w:r>
      <w:r w:rsidR="001761EF" w:rsidRPr="009A65B0">
        <w:rPr>
          <w:rFonts w:ascii="Times New Roman" w:hAnsi="Times New Roman" w:cs="Times New Roman"/>
          <w:sz w:val="28"/>
          <w:szCs w:val="28"/>
        </w:rPr>
        <w:t>блёстки разного цвета с лаком и наносим слой з</w:t>
      </w:r>
      <w:r w:rsidR="0089288A" w:rsidRPr="009A65B0">
        <w:rPr>
          <w:rFonts w:ascii="Times New Roman" w:hAnsi="Times New Roman" w:cs="Times New Roman"/>
          <w:sz w:val="28"/>
          <w:szCs w:val="28"/>
        </w:rPr>
        <w:t>а слоем по цветам</w:t>
      </w:r>
      <w:r w:rsidR="001761EF" w:rsidRPr="009A65B0">
        <w:rPr>
          <w:rFonts w:ascii="Times New Roman" w:hAnsi="Times New Roman" w:cs="Times New Roman"/>
          <w:sz w:val="28"/>
          <w:szCs w:val="28"/>
        </w:rPr>
        <w:t>.</w:t>
      </w:r>
    </w:p>
    <w:p w:rsidR="001761EF" w:rsidRPr="009A65B0" w:rsidRDefault="00295721" w:rsidP="002957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65B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314700" cy="2753866"/>
            <wp:effectExtent l="0" t="0" r="0" b="0"/>
            <wp:docPr id="8" name="Рисунок 8" descr="F:\ф\IMG_20200106_20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ф\IMG_20200106_20002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8706" b="28983"/>
                    <a:stretch/>
                  </pic:blipFill>
                  <pic:spPr bwMode="auto">
                    <a:xfrm>
                      <a:off x="0" y="0"/>
                      <a:ext cx="3371270" cy="28008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717D1D" w:rsidRPr="009A65B0" w:rsidRDefault="00717D1D" w:rsidP="00717D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65B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3705225" cy="2911426"/>
            <wp:effectExtent l="0" t="0" r="0" b="0"/>
            <wp:docPr id="9" name="Рисунок 9" descr="F:\ф\IMG_20200106_2041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ф\IMG_20200106_20412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41068"/>
                    <a:stretch/>
                  </pic:blipFill>
                  <pic:spPr bwMode="auto">
                    <a:xfrm>
                      <a:off x="0" y="0"/>
                      <a:ext cx="3707938" cy="291355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717D1D" w:rsidRPr="009A65B0" w:rsidRDefault="00717D1D" w:rsidP="00FE4A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7D1D" w:rsidRPr="009A65B0" w:rsidRDefault="00717D1D" w:rsidP="00FE4A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7D1D" w:rsidRPr="009A65B0" w:rsidRDefault="00717D1D" w:rsidP="00FE4A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61EF" w:rsidRPr="009A65B0" w:rsidRDefault="001761EF" w:rsidP="00FE4A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65B0">
        <w:rPr>
          <w:rFonts w:ascii="Times New Roman" w:hAnsi="Times New Roman" w:cs="Times New Roman"/>
          <w:sz w:val="28"/>
          <w:szCs w:val="28"/>
        </w:rPr>
        <w:t xml:space="preserve">6.Приклееваем клеем пистолетом </w:t>
      </w:r>
      <w:r w:rsidR="00AF1EA8" w:rsidRPr="009A65B0">
        <w:rPr>
          <w:rFonts w:ascii="Times New Roman" w:hAnsi="Times New Roman" w:cs="Times New Roman"/>
          <w:sz w:val="28"/>
          <w:szCs w:val="28"/>
        </w:rPr>
        <w:t xml:space="preserve">декоративные камни - </w:t>
      </w:r>
      <w:r w:rsidRPr="009A65B0">
        <w:rPr>
          <w:rFonts w:ascii="Times New Roman" w:hAnsi="Times New Roman" w:cs="Times New Roman"/>
          <w:sz w:val="28"/>
          <w:szCs w:val="28"/>
        </w:rPr>
        <w:t xml:space="preserve">жемчужины и наносим заключительный слой </w:t>
      </w:r>
      <w:proofErr w:type="gramStart"/>
      <w:r w:rsidRPr="009A65B0">
        <w:rPr>
          <w:rFonts w:ascii="Times New Roman" w:hAnsi="Times New Roman" w:cs="Times New Roman"/>
          <w:sz w:val="28"/>
          <w:szCs w:val="28"/>
        </w:rPr>
        <w:t>лака</w:t>
      </w:r>
      <w:proofErr w:type="gramEnd"/>
      <w:r w:rsidRPr="009A65B0">
        <w:rPr>
          <w:rFonts w:ascii="Times New Roman" w:hAnsi="Times New Roman" w:cs="Times New Roman"/>
          <w:sz w:val="28"/>
          <w:szCs w:val="28"/>
        </w:rPr>
        <w:t xml:space="preserve"> и орден оставляем до полного высыхания. </w:t>
      </w:r>
    </w:p>
    <w:p w:rsidR="00ED0228" w:rsidRPr="009A65B0" w:rsidRDefault="00ED0228" w:rsidP="00FE4A2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</w:p>
    <w:p w:rsidR="00A55714" w:rsidRPr="009A65B0" w:rsidRDefault="00A55714" w:rsidP="005F1C25">
      <w:pPr>
        <w:shd w:val="clear" w:color="auto" w:fill="FFFFFF"/>
        <w:spacing w:after="0" w:line="240" w:lineRule="auto"/>
        <w:ind w:left="1440" w:hanging="7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5714" w:rsidRPr="009A65B0" w:rsidRDefault="005458FA" w:rsidP="005F1C25">
      <w:pPr>
        <w:shd w:val="clear" w:color="auto" w:fill="FFFFFF"/>
        <w:spacing w:after="0" w:line="240" w:lineRule="auto"/>
        <w:ind w:left="1440" w:hanging="7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5B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723818" cy="3452736"/>
            <wp:effectExtent l="0" t="133350" r="0" b="109855"/>
            <wp:docPr id="4" name="Рисунок 4" descr="F:\ф\IMG_20200106_225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ф\IMG_20200106_2250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5124" r="16195" b="4222"/>
                    <a:stretch/>
                  </pic:blipFill>
                  <pic:spPr bwMode="auto">
                    <a:xfrm rot="5400000">
                      <a:off x="0" y="0"/>
                      <a:ext cx="3732468" cy="346075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A55714" w:rsidRPr="009A65B0" w:rsidRDefault="009B011C" w:rsidP="009B011C">
      <w:pPr>
        <w:shd w:val="clear" w:color="auto" w:fill="FFFFFF"/>
        <w:spacing w:after="0" w:line="240" w:lineRule="auto"/>
        <w:ind w:left="1440" w:hanging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5B0">
        <w:rPr>
          <w:rFonts w:ascii="Times New Roman" w:hAnsi="Times New Roman" w:cs="Times New Roman"/>
          <w:sz w:val="28"/>
          <w:szCs w:val="28"/>
        </w:rPr>
        <w:t>7.Орден готов.</w:t>
      </w:r>
    </w:p>
    <w:p w:rsidR="00A55714" w:rsidRPr="009A65B0" w:rsidRDefault="00A55714" w:rsidP="005F1C25">
      <w:pPr>
        <w:shd w:val="clear" w:color="auto" w:fill="FFFFFF"/>
        <w:spacing w:after="0" w:line="240" w:lineRule="auto"/>
        <w:ind w:left="1440" w:hanging="7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5714" w:rsidRPr="009A65B0" w:rsidRDefault="00A55714" w:rsidP="005F1C25">
      <w:pPr>
        <w:shd w:val="clear" w:color="auto" w:fill="FFFFFF"/>
        <w:spacing w:after="0" w:line="240" w:lineRule="auto"/>
        <w:ind w:left="1440" w:hanging="7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5714" w:rsidRPr="009A65B0" w:rsidRDefault="00A55714" w:rsidP="005F1C25">
      <w:pPr>
        <w:shd w:val="clear" w:color="auto" w:fill="FFFFFF"/>
        <w:spacing w:after="0" w:line="240" w:lineRule="auto"/>
        <w:ind w:left="1440" w:hanging="7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F1C25" w:rsidRPr="009A65B0" w:rsidRDefault="005F1C25" w:rsidP="00FE4A2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9A65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17D1D" w:rsidRPr="009A65B0" w:rsidRDefault="00717D1D" w:rsidP="005F1C25">
      <w:pPr>
        <w:shd w:val="clear" w:color="auto" w:fill="FFFFFF"/>
        <w:spacing w:after="0" w:line="240" w:lineRule="auto"/>
        <w:ind w:left="1004" w:hanging="7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17D1D" w:rsidRPr="009A65B0" w:rsidRDefault="00717D1D" w:rsidP="005F1C25">
      <w:pPr>
        <w:shd w:val="clear" w:color="auto" w:fill="FFFFFF"/>
        <w:spacing w:after="0" w:line="240" w:lineRule="auto"/>
        <w:ind w:left="1004" w:hanging="7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1C25" w:rsidRPr="009A65B0" w:rsidRDefault="00717D1D" w:rsidP="005F1C25">
      <w:pPr>
        <w:shd w:val="clear" w:color="auto" w:fill="FFFFFF"/>
        <w:spacing w:after="0" w:line="240" w:lineRule="auto"/>
        <w:ind w:left="1004" w:hanging="72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9A65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</w:t>
      </w:r>
      <w:r w:rsidR="005F1C25" w:rsidRPr="009A65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Рефлексия.</w:t>
      </w:r>
    </w:p>
    <w:p w:rsidR="00890D4F" w:rsidRPr="009A65B0" w:rsidRDefault="00890D4F" w:rsidP="005F1C25">
      <w:pPr>
        <w:shd w:val="clear" w:color="auto" w:fill="FFFFFF"/>
        <w:spacing w:after="0" w:line="240" w:lineRule="auto"/>
        <w:ind w:left="1080" w:hanging="7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1C25" w:rsidRPr="009A65B0" w:rsidRDefault="00717D1D" w:rsidP="005F1C25">
      <w:pPr>
        <w:shd w:val="clear" w:color="auto" w:fill="FFFFFF"/>
        <w:spacing w:after="0" w:line="240" w:lineRule="auto"/>
        <w:ind w:left="1080" w:hanging="72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9A65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</w:t>
      </w:r>
      <w:r w:rsidR="005F1C25"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Ребята, что м</w:t>
      </w:r>
      <w:r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 с вами сегодня делали на занятии</w:t>
      </w:r>
      <w:r w:rsidR="005F1C25"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5F1C25" w:rsidRPr="009A65B0" w:rsidRDefault="005F1C25" w:rsidP="005F1C25">
      <w:pPr>
        <w:shd w:val="clear" w:color="auto" w:fill="FFFFFF"/>
        <w:spacing w:after="0" w:line="240" w:lineRule="auto"/>
        <w:ind w:left="1080" w:hanging="72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9A65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</w:t>
      </w:r>
      <w:r w:rsidR="00717D1D" w:rsidRPr="009A65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ети</w:t>
      </w:r>
      <w:r w:rsidRPr="009A65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717D1D"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орден Победа </w:t>
      </w:r>
      <w:r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гипса.</w:t>
      </w:r>
    </w:p>
    <w:p w:rsidR="005F1C25" w:rsidRPr="009A65B0" w:rsidRDefault="00717D1D" w:rsidP="005F1C25">
      <w:pPr>
        <w:shd w:val="clear" w:color="auto" w:fill="FFFFFF"/>
        <w:spacing w:after="0" w:line="240" w:lineRule="auto"/>
        <w:ind w:left="1080" w:hanging="72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9A65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</w:t>
      </w:r>
      <w:r w:rsidR="005F1C25" w:rsidRPr="009A65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5F1C25"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Замечательно!</w:t>
      </w:r>
      <w:r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что нового вы узнали на занятии</w:t>
      </w:r>
      <w:r w:rsidR="005F1C25"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5F1C25" w:rsidRPr="009A65B0" w:rsidRDefault="005F1C25" w:rsidP="005F1C25">
      <w:pPr>
        <w:shd w:val="clear" w:color="auto" w:fill="FFFFFF"/>
        <w:spacing w:after="0" w:line="240" w:lineRule="auto"/>
        <w:ind w:left="1080" w:hanging="72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9A65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</w:t>
      </w:r>
      <w:r w:rsidR="00717D1D" w:rsidRPr="009A65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ети</w:t>
      </w:r>
      <w:r w:rsidRPr="009A65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(ответы детей)</w:t>
      </w:r>
    </w:p>
    <w:p w:rsidR="005F1C25" w:rsidRPr="009A65B0" w:rsidRDefault="00717D1D" w:rsidP="005F1C25">
      <w:pPr>
        <w:shd w:val="clear" w:color="auto" w:fill="FFFFFF"/>
        <w:spacing w:after="0" w:line="240" w:lineRule="auto"/>
        <w:ind w:left="1080" w:hanging="72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9A65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</w:t>
      </w:r>
      <w:r w:rsidR="005F1C25" w:rsidRPr="009A65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5F1C25"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Понравилось ли вам сегодня делать такую поделку?</w:t>
      </w:r>
    </w:p>
    <w:p w:rsidR="005F1C25" w:rsidRPr="009A65B0" w:rsidRDefault="005F1C25" w:rsidP="005F1C25">
      <w:pPr>
        <w:shd w:val="clear" w:color="auto" w:fill="FFFFFF"/>
        <w:spacing w:after="0" w:line="240" w:lineRule="auto"/>
        <w:ind w:left="1080" w:hanging="72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9A65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</w:t>
      </w:r>
      <w:r w:rsidR="00213E0F" w:rsidRPr="009A65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ети</w:t>
      </w:r>
      <w:r w:rsidRPr="009A65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213E0F"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(ответы детей)</w:t>
      </w:r>
    </w:p>
    <w:p w:rsidR="005F1C25" w:rsidRPr="009A65B0" w:rsidRDefault="00717D1D" w:rsidP="00213E0F">
      <w:pPr>
        <w:shd w:val="clear" w:color="auto" w:fill="FFFFFF"/>
        <w:spacing w:after="0" w:line="240" w:lineRule="auto"/>
        <w:ind w:left="284" w:firstLine="76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9A65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</w:t>
      </w:r>
      <w:r w:rsidR="005F1C25" w:rsidRPr="009A65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5F1C25"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что именно вам по</w:t>
      </w:r>
      <w:r w:rsidR="00166975"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нравилось в изготовлении ордена</w:t>
      </w:r>
      <w:r w:rsidR="005F1C25"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  Или может быть, что-то вызвало у вас затруднения?</w:t>
      </w:r>
    </w:p>
    <w:p w:rsidR="005F1C25" w:rsidRPr="009A65B0" w:rsidRDefault="00717D1D" w:rsidP="00213E0F">
      <w:pPr>
        <w:shd w:val="clear" w:color="auto" w:fill="FFFFFF"/>
        <w:spacing w:after="0" w:line="240" w:lineRule="auto"/>
        <w:ind w:left="426" w:hanging="66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 w:rsidRPr="009A65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</w:t>
      </w:r>
      <w:r w:rsidR="005F1C25" w:rsidRPr="009A65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5F1C25"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Молодцы, ребята! Мне очень понравилось, </w:t>
      </w:r>
      <w:r w:rsidR="00213E0F"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 вы сегодня </w:t>
      </w:r>
      <w:r w:rsidR="00166975"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работали</w:t>
      </w:r>
      <w:r w:rsidR="005F1C25"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Вы были очень активными, внимательно слушали и</w:t>
      </w:r>
      <w:r w:rsidR="00166975"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вас всё получилось. Занятие окончено.</w:t>
      </w:r>
      <w:r w:rsidR="00C927C7" w:rsidRPr="009A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Большое спасибо.</w:t>
      </w:r>
    </w:p>
    <w:p w:rsidR="005F1C25" w:rsidRPr="009A65B0" w:rsidRDefault="005F1C25" w:rsidP="00213E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F1C25" w:rsidRPr="009A65B0" w:rsidSect="009A65B0">
      <w:pgSz w:w="11906" w:h="16838"/>
      <w:pgMar w:top="567" w:right="707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876B26"/>
    <w:multiLevelType w:val="multilevel"/>
    <w:tmpl w:val="AE80FC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E8144C"/>
    <w:multiLevelType w:val="multilevel"/>
    <w:tmpl w:val="95D6C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D934815"/>
    <w:multiLevelType w:val="multilevel"/>
    <w:tmpl w:val="26B44F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7E071E0"/>
    <w:multiLevelType w:val="multilevel"/>
    <w:tmpl w:val="BE8A3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1911"/>
    <w:rsid w:val="000061D6"/>
    <w:rsid w:val="00033017"/>
    <w:rsid w:val="00035D98"/>
    <w:rsid w:val="000519CF"/>
    <w:rsid w:val="00092DE7"/>
    <w:rsid w:val="000C415D"/>
    <w:rsid w:val="0010595D"/>
    <w:rsid w:val="00166975"/>
    <w:rsid w:val="001761EF"/>
    <w:rsid w:val="001F2F30"/>
    <w:rsid w:val="00213E0F"/>
    <w:rsid w:val="00255556"/>
    <w:rsid w:val="00261BD6"/>
    <w:rsid w:val="00295721"/>
    <w:rsid w:val="00297115"/>
    <w:rsid w:val="002E007B"/>
    <w:rsid w:val="00513A9F"/>
    <w:rsid w:val="00542204"/>
    <w:rsid w:val="005458FA"/>
    <w:rsid w:val="005952BC"/>
    <w:rsid w:val="005A3F99"/>
    <w:rsid w:val="005F1C25"/>
    <w:rsid w:val="00666CB1"/>
    <w:rsid w:val="00714775"/>
    <w:rsid w:val="00717D1D"/>
    <w:rsid w:val="00732101"/>
    <w:rsid w:val="00786F85"/>
    <w:rsid w:val="00824C12"/>
    <w:rsid w:val="00890D4F"/>
    <w:rsid w:val="0089288A"/>
    <w:rsid w:val="00991911"/>
    <w:rsid w:val="00991CF5"/>
    <w:rsid w:val="009A65B0"/>
    <w:rsid w:val="009B011C"/>
    <w:rsid w:val="00A55714"/>
    <w:rsid w:val="00AD29B7"/>
    <w:rsid w:val="00AF1EA8"/>
    <w:rsid w:val="00BA0F59"/>
    <w:rsid w:val="00BF678A"/>
    <w:rsid w:val="00C45092"/>
    <w:rsid w:val="00C927C7"/>
    <w:rsid w:val="00CE7918"/>
    <w:rsid w:val="00D75021"/>
    <w:rsid w:val="00E56364"/>
    <w:rsid w:val="00E63668"/>
    <w:rsid w:val="00ED0228"/>
    <w:rsid w:val="00EF2BAE"/>
    <w:rsid w:val="00F753A3"/>
    <w:rsid w:val="00FA79F0"/>
    <w:rsid w:val="00FE4A24"/>
    <w:rsid w:val="00FF2E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2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5">
    <w:name w:val="c15"/>
    <w:basedOn w:val="a"/>
    <w:rsid w:val="007147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714775"/>
  </w:style>
  <w:style w:type="character" w:customStyle="1" w:styleId="c6">
    <w:name w:val="c6"/>
    <w:basedOn w:val="a0"/>
    <w:rsid w:val="00714775"/>
  </w:style>
  <w:style w:type="character" w:customStyle="1" w:styleId="c4">
    <w:name w:val="c4"/>
    <w:basedOn w:val="a0"/>
    <w:rsid w:val="00714775"/>
  </w:style>
  <w:style w:type="paragraph" w:customStyle="1" w:styleId="c34">
    <w:name w:val="c34"/>
    <w:basedOn w:val="a"/>
    <w:rsid w:val="005F1C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1">
    <w:name w:val="c31"/>
    <w:basedOn w:val="a"/>
    <w:rsid w:val="005F1C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2">
    <w:name w:val="c42"/>
    <w:basedOn w:val="a0"/>
    <w:rsid w:val="005F1C25"/>
  </w:style>
  <w:style w:type="character" w:customStyle="1" w:styleId="c36">
    <w:name w:val="c36"/>
    <w:basedOn w:val="a0"/>
    <w:rsid w:val="005F1C25"/>
  </w:style>
  <w:style w:type="paragraph" w:customStyle="1" w:styleId="c16">
    <w:name w:val="c16"/>
    <w:basedOn w:val="a"/>
    <w:rsid w:val="005F1C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1">
    <w:name w:val="c21"/>
    <w:basedOn w:val="a0"/>
    <w:rsid w:val="005F1C25"/>
  </w:style>
  <w:style w:type="character" w:styleId="a3">
    <w:name w:val="Hyperlink"/>
    <w:basedOn w:val="a0"/>
    <w:uiPriority w:val="99"/>
    <w:semiHidden/>
    <w:unhideWhenUsed/>
    <w:rsid w:val="005F1C25"/>
    <w:rPr>
      <w:color w:val="0000FF"/>
      <w:u w:val="single"/>
    </w:rPr>
  </w:style>
  <w:style w:type="paragraph" w:customStyle="1" w:styleId="c9">
    <w:name w:val="c9"/>
    <w:basedOn w:val="a"/>
    <w:rsid w:val="005F1C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6">
    <w:name w:val="c46"/>
    <w:basedOn w:val="a"/>
    <w:rsid w:val="005F1C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7">
    <w:name w:val="c47"/>
    <w:basedOn w:val="a"/>
    <w:rsid w:val="005F1C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">
    <w:name w:val="c12"/>
    <w:basedOn w:val="a"/>
    <w:rsid w:val="005F1C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">
    <w:name w:val="c17"/>
    <w:basedOn w:val="a"/>
    <w:rsid w:val="005F1C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5F1C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">
    <w:name w:val="c26"/>
    <w:basedOn w:val="a"/>
    <w:rsid w:val="005F1C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">
    <w:name w:val="c22"/>
    <w:basedOn w:val="a"/>
    <w:rsid w:val="005F1C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5F1C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753A3"/>
    <w:pPr>
      <w:ind w:left="720"/>
      <w:contextualSpacing/>
    </w:pPr>
  </w:style>
  <w:style w:type="paragraph" w:styleId="a5">
    <w:name w:val="Normal (Web)"/>
    <w:basedOn w:val="a"/>
    <w:uiPriority w:val="99"/>
    <w:rsid w:val="001F2F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750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750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64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s://ru.wikipedia.org/wiki/%25D0%2593%25D0%25B8%25D0%25BF%25D1%2581&amp;sa=D&amp;ust=1570414731368000" TargetMode="External"/><Relationship Id="rId13" Type="http://schemas.openxmlformats.org/officeDocument/2006/relationships/image" Target="media/image4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s://ru.wikipedia.org/wiki/%25D0%259C%25D0%25B8%25D0%25BD%25D0%25B5%25D1%2580%25D0%25B0%25D0%25BB&amp;sa=D&amp;ust=1570414731368000" TargetMode="Externa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www.google.com/url?q=https://ru.wikipedia.org/wiki/%25D0%2598%25D0%25BD%25D1%2582%25D0%25B5%25D1%2580%25D1%258C%25D0%25B5%25D1%2580&amp;sa=D&amp;ust=1570414731370000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6.jpeg"/><Relationship Id="rId10" Type="http://schemas.openxmlformats.org/officeDocument/2006/relationships/hyperlink" Target="https://www.google.com/url?q=https://ru.wikipedia.org/wiki/%25D0%2594%25D0%25B5%25D0%25BA%25D1%2583%25D0%25BF%25D0%25B0%25D0%25B6&amp;sa=D&amp;ust=1570414731369000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s://ru.wikipedia.org/wiki/%25D0%25A1%25D0%25BA%25D1%2583%25D0%25BB%25D1%258C%25D0%25BF%25D1%2582%25D1%2583%25D1%2580%25D0%25B0&amp;sa=D&amp;ust=1570414731369000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504</TotalTime>
  <Pages>8</Pages>
  <Words>1191</Words>
  <Characters>6793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Пользователь</cp:lastModifiedBy>
  <cp:revision>33</cp:revision>
  <cp:lastPrinted>2020-01-27T09:35:00Z</cp:lastPrinted>
  <dcterms:created xsi:type="dcterms:W3CDTF">2020-01-14T02:38:00Z</dcterms:created>
  <dcterms:modified xsi:type="dcterms:W3CDTF">2020-05-21T09:30:00Z</dcterms:modified>
</cp:coreProperties>
</file>